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2F1A1" w14:textId="77777777" w:rsidR="00F6512E" w:rsidRDefault="00000000">
      <w:pPr>
        <w:snapToGrid w:val="0"/>
        <w:jc w:val="center"/>
        <w:rPr>
          <w:rFonts w:ascii="宋体" w:eastAsia="宋体" w:hAnsi="宋体"/>
          <w:color w:val="000000"/>
          <w:sz w:val="36"/>
          <w:szCs w:val="36"/>
        </w:rPr>
      </w:pPr>
      <w:r>
        <w:rPr>
          <w:rFonts w:ascii="宋体" w:eastAsia="宋体" w:hAnsi="宋体"/>
          <w:b/>
          <w:bCs/>
          <w:color w:val="000000"/>
          <w:sz w:val="36"/>
          <w:szCs w:val="36"/>
          <w:shd w:val="clear" w:color="auto" w:fill="FFFFFF"/>
        </w:rPr>
        <w:t>上海市环境保护产业协会</w:t>
      </w:r>
    </w:p>
    <w:p w14:paraId="322CAD3E" w14:textId="372672FF" w:rsidR="00F6512E" w:rsidRDefault="00CA77AF">
      <w:pPr>
        <w:snapToGrid w:val="0"/>
        <w:jc w:val="center"/>
        <w:rPr>
          <w:rFonts w:ascii="宋体" w:eastAsia="宋体" w:hAnsi="宋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000000"/>
          <w:sz w:val="36"/>
          <w:szCs w:val="36"/>
          <w:shd w:val="clear" w:color="auto" w:fill="FFFFFF"/>
        </w:rPr>
        <w:t>排污许可管理</w:t>
      </w:r>
      <w:r w:rsidR="00000000">
        <w:rPr>
          <w:rFonts w:ascii="宋体" w:eastAsia="宋体" w:hAnsi="宋体"/>
          <w:b/>
          <w:bCs/>
          <w:color w:val="000000"/>
          <w:sz w:val="36"/>
          <w:szCs w:val="36"/>
          <w:shd w:val="clear" w:color="auto" w:fill="FFFFFF"/>
        </w:rPr>
        <w:t>专委会成员单位登记表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545"/>
        <w:gridCol w:w="1245"/>
        <w:gridCol w:w="600"/>
        <w:gridCol w:w="660"/>
        <w:gridCol w:w="555"/>
        <w:gridCol w:w="1020"/>
        <w:gridCol w:w="525"/>
        <w:gridCol w:w="30"/>
        <w:gridCol w:w="135"/>
        <w:gridCol w:w="1125"/>
        <w:gridCol w:w="135"/>
        <w:gridCol w:w="1905"/>
      </w:tblGrid>
      <w:tr w:rsidR="00F6512E" w14:paraId="73D003CC" w14:textId="77777777">
        <w:trPr>
          <w:trHeight w:val="75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EF1D2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FFE60" w14:textId="77777777" w:rsidR="00F6512E" w:rsidRDefault="00F6512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E70BC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经营类型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79732" w14:textId="77777777" w:rsidR="00F6512E" w:rsidRDefault="00F6512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6512E" w14:paraId="3A9541E0" w14:textId="77777777">
        <w:trPr>
          <w:trHeight w:val="45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E9084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46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ABE8B" w14:textId="77777777" w:rsidR="00F6512E" w:rsidRDefault="00F6512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CA2E1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1570D" w14:textId="77777777" w:rsidR="00F6512E" w:rsidRDefault="00F6512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6512E" w14:paraId="0AAE1DF0" w14:textId="77777777">
        <w:trPr>
          <w:trHeight w:val="390"/>
        </w:trPr>
        <w:tc>
          <w:tcPr>
            <w:tcW w:w="94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CF20A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负 责 人 信 息</w:t>
            </w:r>
          </w:p>
        </w:tc>
      </w:tr>
      <w:tr w:rsidR="00F6512E" w14:paraId="1F5A57E6" w14:textId="77777777">
        <w:trPr>
          <w:trHeight w:val="45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F2B6C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1A0A8" w14:textId="77777777" w:rsidR="00F6512E" w:rsidRDefault="00F6512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D1F62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9979F" w14:textId="77777777" w:rsidR="00F6512E" w:rsidRDefault="00F6512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6512E" w14:paraId="70E8EE75" w14:textId="77777777">
        <w:trPr>
          <w:trHeight w:val="45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AE1AE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0AE5C" w14:textId="77777777" w:rsidR="00F6512E" w:rsidRDefault="00F6512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8DCF00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8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AE2BB" w14:textId="77777777" w:rsidR="00F6512E" w:rsidRDefault="00F6512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6512E" w14:paraId="2A5961EC" w14:textId="77777777">
        <w:trPr>
          <w:trHeight w:val="390"/>
        </w:trPr>
        <w:tc>
          <w:tcPr>
            <w:tcW w:w="94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0E621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联 系 人 信 息</w:t>
            </w:r>
          </w:p>
        </w:tc>
      </w:tr>
      <w:tr w:rsidR="00F6512E" w14:paraId="6E9FAB3B" w14:textId="77777777">
        <w:trPr>
          <w:trHeight w:val="45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E5DB8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E4485" w14:textId="77777777" w:rsidR="00F6512E" w:rsidRDefault="00F6512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772A3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5CCA0" w14:textId="77777777" w:rsidR="00F6512E" w:rsidRDefault="00F6512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082B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E1EC7" w14:textId="77777777" w:rsidR="00F6512E" w:rsidRDefault="00F6512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6512E" w14:paraId="282C0CD8" w14:textId="77777777">
        <w:trPr>
          <w:trHeight w:val="480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78E8D8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9B4C1" w14:textId="77777777" w:rsidR="00F6512E" w:rsidRDefault="00F6512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84DEB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48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20950" w14:textId="77777777" w:rsidR="00F6512E" w:rsidRDefault="00F6512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6512E" w14:paraId="301FDC39" w14:textId="77777777">
        <w:trPr>
          <w:trHeight w:val="390"/>
        </w:trPr>
        <w:tc>
          <w:tcPr>
            <w:tcW w:w="94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57896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企 业 信 息</w:t>
            </w:r>
          </w:p>
        </w:tc>
      </w:tr>
      <w:tr w:rsidR="00F6512E" w14:paraId="5E8592C2" w14:textId="77777777">
        <w:trPr>
          <w:trHeight w:val="450"/>
        </w:trPr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50465B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注册资金（万元）</w:t>
            </w:r>
          </w:p>
        </w:tc>
        <w:tc>
          <w:tcPr>
            <w:tcW w:w="3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7EE1F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建立时间</w:t>
            </w:r>
          </w:p>
        </w:tc>
        <w:tc>
          <w:tcPr>
            <w:tcW w:w="3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6E5AB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专业资质</w:t>
            </w:r>
          </w:p>
        </w:tc>
      </w:tr>
      <w:tr w:rsidR="00F6512E" w14:paraId="200E1F6D" w14:textId="77777777">
        <w:trPr>
          <w:trHeight w:val="720"/>
        </w:trPr>
        <w:tc>
          <w:tcPr>
            <w:tcW w:w="2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BFAD0" w14:textId="77777777" w:rsidR="00F6512E" w:rsidRDefault="00F6512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1CB56" w14:textId="77777777" w:rsidR="00F6512E" w:rsidRDefault="00F6512E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290E9" w14:textId="77777777" w:rsidR="00F6512E" w:rsidRDefault="00F6512E">
            <w:pPr>
              <w:snapToGrid w:val="0"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6512E" w14:paraId="0A2E3FA1" w14:textId="77777777">
        <w:trPr>
          <w:trHeight w:val="1395"/>
        </w:trPr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857D6" w14:textId="77777777" w:rsidR="00F6512E" w:rsidRDefault="00000000">
            <w:pPr>
              <w:snapToGrid w:val="0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单位概述</w:t>
            </w:r>
          </w:p>
        </w:tc>
        <w:tc>
          <w:tcPr>
            <w:tcW w:w="793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E9244" w14:textId="77777777" w:rsidR="00F6512E" w:rsidRDefault="00F6512E">
            <w:pPr>
              <w:snapToGrid w:val="0"/>
              <w:spacing w:line="360" w:lineRule="exact"/>
              <w:ind w:firstLineChars="200" w:firstLine="482"/>
              <w:jc w:val="left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6512E" w14:paraId="111A63D5" w14:textId="77777777">
        <w:trPr>
          <w:trHeight w:val="3360"/>
        </w:trPr>
        <w:tc>
          <w:tcPr>
            <w:tcW w:w="94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BBFF5" w14:textId="77777777" w:rsidR="00F6512E" w:rsidRDefault="00F6512E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140FE3E3" w14:textId="77777777" w:rsidR="00F6512E" w:rsidRDefault="0000000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入会申请</w:t>
            </w:r>
          </w:p>
          <w:p w14:paraId="40A632B0" w14:textId="2B74257A" w:rsidR="00F6512E" w:rsidRDefault="00000000">
            <w:pPr>
              <w:snapToGrid w:val="0"/>
              <w:spacing w:before="187" w:after="187"/>
              <w:ind w:leftChars="50" w:left="105" w:rightChars="50" w:right="105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>上海市环境保护产业协会</w:t>
            </w:r>
            <w:r w:rsidR="00CA77AF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排污许可管理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>专业委员会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：</w:t>
            </w:r>
          </w:p>
          <w:p w14:paraId="42F35EC2" w14:textId="7281AE88" w:rsidR="00F6512E" w:rsidRDefault="00000000">
            <w:pPr>
              <w:snapToGrid w:val="0"/>
              <w:spacing w:line="360" w:lineRule="exact"/>
              <w:ind w:leftChars="50" w:left="105" w:rightChars="50" w:right="105" w:firstLineChars="200" w:firstLine="482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>我单位自愿申请加入上海市环境保护产业协会</w:t>
            </w:r>
            <w:r w:rsidR="00CA77AF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排污许可管理</w:t>
            </w: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  <w:shd w:val="clear" w:color="auto" w:fill="FFFFFF"/>
              </w:rPr>
              <w:t>专委会。我们将遵守协会章程中的基本条款、履行成员义务。</w:t>
            </w:r>
          </w:p>
          <w:p w14:paraId="0D8703A2" w14:textId="77777777" w:rsidR="00F6512E" w:rsidRDefault="00F6512E">
            <w:pPr>
              <w:snapToGrid w:val="0"/>
              <w:spacing w:line="360" w:lineRule="exact"/>
              <w:ind w:leftChars="50" w:left="105" w:rightChars="50" w:right="105" w:firstLineChars="200" w:firstLine="48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0FA31873" w14:textId="77777777" w:rsidR="00F6512E" w:rsidRDefault="00000000">
            <w:pPr>
              <w:snapToGrid w:val="0"/>
              <w:ind w:leftChars="1200" w:left="2520" w:firstLineChars="850" w:firstLine="2048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申请单位（盖章）：</w:t>
            </w:r>
          </w:p>
          <w:p w14:paraId="7EEDA8E6" w14:textId="77777777" w:rsidR="00F6512E" w:rsidRDefault="00F6512E">
            <w:pPr>
              <w:snapToGrid w:val="0"/>
              <w:ind w:leftChars="1200" w:left="2520" w:firstLineChars="850" w:firstLine="204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E757770" w14:textId="77777777" w:rsidR="00F6512E" w:rsidRDefault="00F6512E">
            <w:pPr>
              <w:snapToGrid w:val="0"/>
              <w:ind w:leftChars="1200" w:left="2520" w:firstLineChars="850" w:firstLine="204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  <w:p w14:paraId="7B73F580" w14:textId="77777777" w:rsidR="00F6512E" w:rsidRDefault="00000000">
            <w:pPr>
              <w:snapToGrid w:val="0"/>
              <w:ind w:leftChars="1200" w:left="2520" w:firstLineChars="850" w:firstLine="2048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法人签字（盖章）：</w:t>
            </w:r>
          </w:p>
          <w:p w14:paraId="2A9E2C68" w14:textId="77777777" w:rsidR="00F6512E" w:rsidRDefault="00000000">
            <w:pPr>
              <w:snapToGrid w:val="0"/>
              <w:spacing w:before="187"/>
              <w:ind w:firstLineChars="2750" w:firstLine="6626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14:paraId="3C7491E2" w14:textId="77777777" w:rsidR="00F6512E" w:rsidRDefault="00000000">
      <w:pPr>
        <w:snapToGrid w:val="0"/>
        <w:rPr>
          <w:rFonts w:ascii="宋体" w:eastAsia="宋体" w:hAnsi="宋体"/>
          <w:color w:val="000000"/>
          <w:sz w:val="20"/>
          <w:szCs w:val="20"/>
          <w:shd w:val="clear" w:color="auto" w:fill="FFFFFF"/>
        </w:rPr>
      </w:pPr>
      <w:r>
        <w:rPr>
          <w:rFonts w:ascii="宋体" w:eastAsia="宋体" w:hAnsi="宋体"/>
          <w:color w:val="000000"/>
          <w:sz w:val="20"/>
          <w:szCs w:val="20"/>
          <w:shd w:val="clear" w:color="auto" w:fill="FFFFFF"/>
        </w:rPr>
        <w:t>说明：</w:t>
      </w:r>
      <w:r>
        <w:rPr>
          <w:rFonts w:ascii="Calibri" w:eastAsia="Calibri" w:hAnsi="Calibri"/>
          <w:color w:val="000000"/>
          <w:sz w:val="20"/>
          <w:szCs w:val="20"/>
          <w:shd w:val="clear" w:color="auto" w:fill="FFFFFF"/>
        </w:rPr>
        <w:t>1</w:t>
      </w:r>
      <w:r>
        <w:rPr>
          <w:rFonts w:ascii="宋体" w:eastAsia="宋体" w:hAnsi="宋体"/>
          <w:color w:val="000000"/>
          <w:sz w:val="20"/>
          <w:szCs w:val="20"/>
          <w:shd w:val="clear" w:color="auto" w:fill="FFFFFF"/>
        </w:rPr>
        <w:t>、请</w:t>
      </w:r>
      <w:proofErr w:type="gramStart"/>
      <w:r>
        <w:rPr>
          <w:rFonts w:ascii="宋体" w:eastAsia="宋体" w:hAnsi="宋体"/>
          <w:color w:val="000000"/>
          <w:sz w:val="20"/>
          <w:szCs w:val="20"/>
          <w:shd w:val="clear" w:color="auto" w:fill="FFFFFF"/>
        </w:rPr>
        <w:t>附单位</w:t>
      </w:r>
      <w:proofErr w:type="gramEnd"/>
      <w:r>
        <w:rPr>
          <w:rFonts w:ascii="宋体" w:eastAsia="宋体" w:hAnsi="宋体"/>
          <w:color w:val="000000"/>
          <w:sz w:val="20"/>
          <w:szCs w:val="20"/>
          <w:shd w:val="clear" w:color="auto" w:fill="FFFFFF"/>
        </w:rPr>
        <w:t>《营业执照》复印件或法人代表身份证复印件；</w:t>
      </w:r>
      <w:r>
        <w:rPr>
          <w:rFonts w:ascii="Calibri" w:eastAsia="Calibri" w:hAnsi="Calibri"/>
          <w:color w:val="000000"/>
          <w:sz w:val="20"/>
          <w:szCs w:val="20"/>
          <w:shd w:val="clear" w:color="auto" w:fill="FFFFFF"/>
        </w:rPr>
        <w:t>2</w:t>
      </w:r>
      <w:r>
        <w:rPr>
          <w:rFonts w:ascii="宋体" w:eastAsia="宋体" w:hAnsi="宋体"/>
          <w:color w:val="000000"/>
          <w:sz w:val="20"/>
          <w:szCs w:val="20"/>
          <w:shd w:val="clear" w:color="auto" w:fill="FFFFFF"/>
        </w:rPr>
        <w:t>、经济类型，请按照营业执照上所有制形式填写。</w:t>
      </w:r>
    </w:p>
    <w:p w14:paraId="5F0D6B15" w14:textId="77777777" w:rsidR="00F6512E" w:rsidRDefault="00000000">
      <w:pPr>
        <w:snapToGrid w:val="0"/>
        <w:jc w:val="left"/>
        <w:rPr>
          <w:rFonts w:ascii="宋体" w:eastAsia="宋体" w:hAnsi="宋体"/>
          <w:color w:val="000000"/>
          <w:sz w:val="20"/>
          <w:szCs w:val="20"/>
        </w:rPr>
      </w:pPr>
      <w:r>
        <w:rPr>
          <w:rFonts w:ascii="微软雅黑" w:eastAsia="微软雅黑" w:hAnsi="微软雅黑"/>
          <w:color w:val="000000"/>
          <w:szCs w:val="21"/>
        </w:rPr>
        <w:br w:type="page"/>
      </w:r>
    </w:p>
    <w:p w14:paraId="20D1F89F" w14:textId="77777777" w:rsidR="00F6512E" w:rsidRDefault="00000000">
      <w:pPr>
        <w:snapToGrid w:val="0"/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b/>
          <w:bCs/>
          <w:color w:val="000000"/>
          <w:sz w:val="28"/>
          <w:szCs w:val="28"/>
        </w:rPr>
        <w:t>营业执照</w:t>
      </w:r>
    </w:p>
    <w:p w14:paraId="323BA622" w14:textId="77777777" w:rsidR="00F6512E" w:rsidRDefault="00F6512E">
      <w:pPr>
        <w:snapToGrid w:val="0"/>
        <w:jc w:val="left"/>
        <w:rPr>
          <w:rFonts w:ascii="宋体" w:eastAsia="宋体" w:hAnsi="宋体"/>
          <w:color w:val="000000"/>
          <w:sz w:val="28"/>
          <w:szCs w:val="28"/>
        </w:rPr>
      </w:pPr>
    </w:p>
    <w:sectPr w:rsidR="00F6512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8D4A" w14:textId="77777777" w:rsidR="009A6BC9" w:rsidRDefault="009A6BC9">
      <w:r>
        <w:separator/>
      </w:r>
    </w:p>
  </w:endnote>
  <w:endnote w:type="continuationSeparator" w:id="0">
    <w:p w14:paraId="0ABA35B8" w14:textId="77777777" w:rsidR="009A6BC9" w:rsidRDefault="009A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7E6C" w14:textId="77777777" w:rsidR="00F6512E" w:rsidRDefault="00000000">
    <w:pPr>
      <w:snapToGrid w:val="0"/>
      <w:jc w:val="center"/>
      <w:rPr>
        <w:rFonts w:ascii="宋体" w:eastAsia="宋体" w:hAnsi="宋体"/>
        <w:color w:val="000000"/>
        <w:sz w:val="18"/>
        <w:szCs w:val="18"/>
      </w:rPr>
    </w:pPr>
    <w:r>
      <w:fldChar w:fldCharType="begin"/>
    </w:r>
    <w:r>
      <w:rPr>
        <w:rFonts w:ascii="宋体" w:eastAsia="宋体" w:hAnsi="宋体"/>
        <w:sz w:val="18"/>
        <w:szCs w:val="18"/>
      </w:rPr>
      <w:instrText>PAGE</w:instrText>
    </w:r>
    <w:r w:rsidR="00CA77AF">
      <w:fldChar w:fldCharType="separate"/>
    </w:r>
    <w:r w:rsidR="00CA77AF">
      <w:rPr>
        <w:rFonts w:ascii="宋体" w:eastAsia="宋体" w:hAnsi="宋体"/>
        <w:noProof/>
        <w:sz w:val="18"/>
        <w:szCs w:val="18"/>
      </w:rPr>
      <w:t>1</w:t>
    </w:r>
    <w:r>
      <w:fldChar w:fldCharType="end"/>
    </w:r>
  </w:p>
  <w:p w14:paraId="5B00C75B" w14:textId="77777777" w:rsidR="00F6512E" w:rsidRDefault="00F6512E">
    <w:pPr>
      <w:snapToGrid w:val="0"/>
      <w:jc w:val="left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F51B" w14:textId="77777777" w:rsidR="009A6BC9" w:rsidRDefault="009A6BC9">
      <w:r>
        <w:separator/>
      </w:r>
    </w:p>
  </w:footnote>
  <w:footnote w:type="continuationSeparator" w:id="0">
    <w:p w14:paraId="64822B48" w14:textId="77777777" w:rsidR="009A6BC9" w:rsidRDefault="009A6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g3Mjg5Mjc3YzA1NTk3ZmFiZDEzYjdiYzhmNzE1MmYifQ=="/>
  </w:docVars>
  <w:rsids>
    <w:rsidRoot w:val="00BA0C1A"/>
    <w:rsid w:val="BD6F99B3"/>
    <w:rsid w:val="000C51B7"/>
    <w:rsid w:val="00216EB9"/>
    <w:rsid w:val="0059531B"/>
    <w:rsid w:val="00616505"/>
    <w:rsid w:val="0062213C"/>
    <w:rsid w:val="00633F40"/>
    <w:rsid w:val="006549AD"/>
    <w:rsid w:val="00684D9C"/>
    <w:rsid w:val="009A6BC9"/>
    <w:rsid w:val="00A60633"/>
    <w:rsid w:val="00BA0C1A"/>
    <w:rsid w:val="00C061CB"/>
    <w:rsid w:val="00C604EC"/>
    <w:rsid w:val="00CA77AF"/>
    <w:rsid w:val="00E26251"/>
    <w:rsid w:val="00EA1EE8"/>
    <w:rsid w:val="00F53662"/>
    <w:rsid w:val="00F6512E"/>
    <w:rsid w:val="083D07F0"/>
    <w:rsid w:val="105E3B74"/>
    <w:rsid w:val="1C2C4424"/>
    <w:rsid w:val="1CD54CE6"/>
    <w:rsid w:val="1DEC38DC"/>
    <w:rsid w:val="248D5D1C"/>
    <w:rsid w:val="2E405253"/>
    <w:rsid w:val="30456175"/>
    <w:rsid w:val="36772279"/>
    <w:rsid w:val="434067C1"/>
    <w:rsid w:val="568D20C3"/>
    <w:rsid w:val="5C223C6B"/>
    <w:rsid w:val="6EAF13B0"/>
    <w:rsid w:val="71061E72"/>
    <w:rsid w:val="77D216C8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75B34"/>
  <w15:docId w15:val="{D0C25B0F-1B78-4292-A88D-5E8D1E40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Suki😀</cp:lastModifiedBy>
  <cp:revision>2</cp:revision>
  <dcterms:created xsi:type="dcterms:W3CDTF">2024-01-05T03:27:00Z</dcterms:created>
  <dcterms:modified xsi:type="dcterms:W3CDTF">2024-01-05T03:27:00Z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BAE01E3FF23D406AAFD0451D1251160B</vt:lpwstr>
  </property>
</Properties>
</file>